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6D14B" w14:textId="77777777" w:rsidR="0082577B" w:rsidRPr="00406009" w:rsidRDefault="0082577B" w:rsidP="0082577B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188226F" w14:textId="77777777" w:rsidR="0082577B" w:rsidRDefault="0082577B" w:rsidP="0082577B">
      <w:pPr>
        <w:rPr>
          <w:rFonts w:ascii="Garamond" w:eastAsia="Garamond" w:hAnsi="Garamond" w:cs="Garamond"/>
          <w:color w:val="000000" w:themeColor="text1"/>
        </w:rPr>
      </w:pPr>
    </w:p>
    <w:p w14:paraId="4E9DBD49" w14:textId="77777777" w:rsidR="0082577B" w:rsidRDefault="0082577B" w:rsidP="0082577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F417B" wp14:editId="6A9FBA83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F5F8B7" w14:textId="77777777" w:rsidR="0082577B" w:rsidRPr="005519A1" w:rsidRDefault="0082577B" w:rsidP="0082577B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A538F2D" w14:textId="77777777" w:rsidR="0082577B" w:rsidRDefault="0082577B" w:rsidP="0082577B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2A86D38" w14:textId="77777777" w:rsidR="0082577B" w:rsidRPr="00C53062" w:rsidRDefault="0082577B" w:rsidP="0082577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272B5D7" w14:textId="77777777" w:rsidR="0082577B" w:rsidRPr="005519A1" w:rsidRDefault="0082577B" w:rsidP="0082577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F417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FF5F8B7" w14:textId="77777777" w:rsidR="0082577B" w:rsidRPr="005519A1" w:rsidRDefault="0082577B" w:rsidP="0082577B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A538F2D" w14:textId="77777777" w:rsidR="0082577B" w:rsidRDefault="0082577B" w:rsidP="0082577B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2A86D38" w14:textId="77777777" w:rsidR="0082577B" w:rsidRPr="00C53062" w:rsidRDefault="0082577B" w:rsidP="0082577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272B5D7" w14:textId="77777777" w:rsidR="0082577B" w:rsidRPr="005519A1" w:rsidRDefault="0082577B" w:rsidP="0082577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7385DE" w14:textId="77777777" w:rsidR="0082577B" w:rsidRDefault="0082577B" w:rsidP="0082577B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EE36227" w14:textId="77777777" w:rsidR="0082577B" w:rsidRDefault="0082577B" w:rsidP="0082577B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39371A" w14:textId="77777777" w:rsidR="0082577B" w:rsidRDefault="0082577B" w:rsidP="0082577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03BE7C" w14:textId="77777777" w:rsidR="0082577B" w:rsidRDefault="0082577B" w:rsidP="0082577B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AF4CF2" w14:textId="77777777" w:rsidR="0082577B" w:rsidRPr="00840A29" w:rsidRDefault="0082577B" w:rsidP="0082577B">
      <w:pPr>
        <w:rPr>
          <w:rFonts w:ascii="Garamond" w:eastAsia="Aptos" w:hAnsi="Garamond" w:cs="Aptos"/>
        </w:rPr>
      </w:pPr>
    </w:p>
    <w:p w14:paraId="3427DF12" w14:textId="77777777" w:rsidR="0082577B" w:rsidRPr="00840A29" w:rsidRDefault="0082577B" w:rsidP="0082577B">
      <w:pPr>
        <w:rPr>
          <w:rFonts w:ascii="Garamond" w:eastAsia="Aptos" w:hAnsi="Garamond" w:cs="Aptos"/>
        </w:rPr>
      </w:pPr>
    </w:p>
    <w:p w14:paraId="78A58961" w14:textId="77777777" w:rsidR="0082577B" w:rsidRDefault="0082577B" w:rsidP="0082577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1945843" w14:textId="77777777" w:rsidR="0082577B" w:rsidRPr="00840A29" w:rsidRDefault="0082577B" w:rsidP="0082577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330AA5C8" w14:textId="77777777" w:rsidR="0082577B" w:rsidRPr="00840A29" w:rsidRDefault="0082577B" w:rsidP="0082577B">
      <w:pPr>
        <w:rPr>
          <w:rFonts w:ascii="Garamond" w:hAnsi="Garamond"/>
        </w:rPr>
      </w:pPr>
    </w:p>
    <w:p w14:paraId="3A86C046" w14:textId="26F38B8E" w:rsidR="0082577B" w:rsidRPr="005B5524" w:rsidRDefault="0082577B" w:rsidP="0082577B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4863FC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4863FC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5E8B21DF" w14:textId="77777777" w:rsidR="0082577B" w:rsidRPr="00840A29" w:rsidRDefault="0082577B" w:rsidP="0082577B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0F810C09" w:rsidR="00AE57AA" w:rsidRPr="00840A29" w:rsidRDefault="0005571E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184E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A6911">
        <w:rPr>
          <w:rFonts w:ascii="Garamond" w:hAnsi="Garamond" w:cs="Calibri"/>
        </w:rPr>
        <w:t xml:space="preserve"> o zápis údaje o potřebě </w:t>
      </w:r>
      <w:r w:rsidR="00C20DBA">
        <w:rPr>
          <w:rFonts w:ascii="Garamond" w:hAnsi="Garamond" w:cs="Calibri"/>
        </w:rPr>
        <w:t xml:space="preserve">asistence </w:t>
      </w:r>
      <w:r w:rsidR="004F1380">
        <w:rPr>
          <w:rFonts w:ascii="Garamond" w:hAnsi="Garamond" w:cs="Calibri"/>
        </w:rPr>
        <w:t>v</w:t>
      </w:r>
      <w:r w:rsidR="001C264F">
        <w:rPr>
          <w:rFonts w:ascii="Garamond" w:hAnsi="Garamond" w:cs="Calibri"/>
        </w:rPr>
        <w:t> </w:t>
      </w:r>
      <w:r w:rsidR="004F1380">
        <w:rPr>
          <w:rFonts w:ascii="Garamond" w:hAnsi="Garamond" w:cs="Calibri"/>
        </w:rPr>
        <w:t>bydlení</w:t>
      </w:r>
      <w:r w:rsidR="001C264F">
        <w:rPr>
          <w:rFonts w:ascii="Garamond" w:hAnsi="Garamond" w:cs="Calibri"/>
        </w:rPr>
        <w:t xml:space="preserve"> </w:t>
      </w:r>
      <w:r w:rsidR="009A50E9">
        <w:rPr>
          <w:rFonts w:ascii="Garamond" w:hAnsi="Garamond" w:cs="Calibri"/>
        </w:rPr>
        <w:t xml:space="preserve">a </w:t>
      </w:r>
      <w:r w:rsidR="001C264F">
        <w:rPr>
          <w:rFonts w:ascii="Garamond" w:hAnsi="Garamond" w:cs="Calibri"/>
        </w:rPr>
        <w:t>údaje o potřebě</w:t>
      </w:r>
      <w:r w:rsidR="004F1380">
        <w:rPr>
          <w:rFonts w:ascii="Garamond" w:hAnsi="Garamond" w:cs="Calibri"/>
        </w:rPr>
        <w:t xml:space="preserve"> </w:t>
      </w:r>
      <w:r w:rsidR="006A6911">
        <w:rPr>
          <w:rFonts w:ascii="Garamond" w:hAnsi="Garamond" w:cs="Calibri"/>
        </w:rPr>
        <w:t>bytového podpůrného opatření</w:t>
      </w:r>
      <w:r w:rsidR="006A6911" w:rsidRPr="54D45493">
        <w:rPr>
          <w:rFonts w:ascii="Garamond" w:hAnsi="Garamond" w:cs="Calibri"/>
        </w:rPr>
        <w:t xml:space="preserve"> </w:t>
      </w:r>
      <w:r w:rsidR="006A6911">
        <w:rPr>
          <w:rFonts w:ascii="Garamond" w:hAnsi="Garamond" w:cs="Calibri"/>
        </w:rPr>
        <w:t xml:space="preserve">do </w:t>
      </w:r>
      <w:r w:rsidR="00221844">
        <w:rPr>
          <w:rFonts w:ascii="Garamond" w:hAnsi="Garamond" w:cs="Calibri"/>
        </w:rPr>
        <w:t>e</w:t>
      </w:r>
      <w:r w:rsidR="006A6911">
        <w:rPr>
          <w:rFonts w:ascii="Garamond" w:hAnsi="Garamond" w:cs="Calibri"/>
        </w:rPr>
        <w:t>vidence podpory bydlení</w:t>
      </w:r>
      <w:r w:rsidR="006A6911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1</w:t>
      </w:r>
      <w:r w:rsidR="00842BC8">
        <w:rPr>
          <w:rFonts w:ascii="Garamond" w:hAnsi="Garamond"/>
        </w:rPr>
        <w:t xml:space="preserve">4 </w:t>
      </w:r>
      <w:r w:rsidR="00FF6B1F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(dále jen „</w:t>
      </w:r>
      <w:r w:rsidR="3BA2000C" w:rsidRPr="00840A29">
        <w:rPr>
          <w:rFonts w:ascii="Garamond" w:hAnsi="Garamond"/>
        </w:rPr>
        <w:t>zákon o podpoře bydlení“)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14833648" w14:textId="6DA2A4D4" w:rsidR="0022318A" w:rsidRPr="00840A29" w:rsidRDefault="0022318A" w:rsidP="0022318A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žádost neobsahuje všechny </w:t>
      </w:r>
      <w:r w:rsidR="00807D47">
        <w:rPr>
          <w:rFonts w:ascii="Garamond" w:hAnsi="Garamond"/>
        </w:rPr>
        <w:t>náležitosti</w:t>
      </w:r>
      <w:r>
        <w:rPr>
          <w:rFonts w:ascii="Garamond" w:hAnsi="Garamond"/>
        </w:rPr>
        <w:t xml:space="preserve"> nezbytné k jejímu </w:t>
      </w:r>
      <w:r w:rsidR="0050168E">
        <w:rPr>
          <w:rFonts w:ascii="Garamond" w:hAnsi="Garamond"/>
        </w:rPr>
        <w:t>vyřízení</w:t>
      </w:r>
      <w:r>
        <w:rPr>
          <w:rFonts w:ascii="Garamond" w:hAnsi="Garamond"/>
        </w:rPr>
        <w:t>.</w:t>
      </w:r>
      <w:r w:rsidRPr="00840A29">
        <w:rPr>
          <w:rFonts w:ascii="Garamond" w:hAnsi="Garamond"/>
        </w:rPr>
        <w:t xml:space="preserve"> Proto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ás v souladu s § 45 odst. 2 zákona č. 500/2004 Sb., správní řád (dále jen „správní řád“), vyzýváme 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 Konkrétně je třeba z 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aší strany doplnit:</w:t>
      </w:r>
    </w:p>
    <w:p w14:paraId="08689E0B" w14:textId="77777777" w:rsidR="004B5846" w:rsidRPr="00D54E0F" w:rsidRDefault="004B5846" w:rsidP="004B5846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3083CBE9" w14:textId="77777777" w:rsidR="004B5846" w:rsidRPr="00840A29" w:rsidRDefault="004B5846" w:rsidP="004B5846">
      <w:pPr>
        <w:rPr>
          <w:rFonts w:ascii="Garamond" w:hAnsi="Garamond"/>
        </w:rPr>
      </w:pPr>
    </w:p>
    <w:p w14:paraId="4B328129" w14:textId="77777777" w:rsidR="004B5846" w:rsidRPr="00D54E0F" w:rsidRDefault="004B5846" w:rsidP="004B5846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6B91E1BA" w14:textId="77777777" w:rsidR="004B5846" w:rsidRDefault="004B5846" w:rsidP="004B5846">
      <w:pPr>
        <w:rPr>
          <w:rFonts w:ascii="Garamond" w:hAnsi="Garamond"/>
        </w:rPr>
      </w:pPr>
    </w:p>
    <w:p w14:paraId="568D829F" w14:textId="77777777" w:rsidR="004B5846" w:rsidRDefault="004B5846" w:rsidP="004B5846">
      <w:pPr>
        <w:rPr>
          <w:rFonts w:ascii="Garamond" w:hAnsi="Garamond" w:cs="Calibri"/>
          <w:b/>
          <w:bCs/>
          <w:color w:val="000000" w:themeColor="text1"/>
        </w:rPr>
      </w:pPr>
    </w:p>
    <w:p w14:paraId="0DD8F6BD" w14:textId="77777777" w:rsidR="004B5846" w:rsidRDefault="004B5846" w:rsidP="004B5846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577E767E" w14:textId="77777777" w:rsidR="004B5846" w:rsidRPr="00652B0E" w:rsidRDefault="004B5846" w:rsidP="004B5846">
      <w:pPr>
        <w:rPr>
          <w:rFonts w:ascii="Garamond" w:hAnsi="Garamond" w:cs="Calibri"/>
          <w:b/>
          <w:bCs/>
          <w:color w:val="000000" w:themeColor="text1"/>
        </w:rPr>
      </w:pPr>
    </w:p>
    <w:p w14:paraId="2994A4B4" w14:textId="77777777" w:rsidR="004B5846" w:rsidRDefault="004B5846" w:rsidP="004B5846">
      <w:pPr>
        <w:rPr>
          <w:rFonts w:ascii="Garamond" w:hAnsi="Garamond"/>
        </w:rPr>
      </w:pPr>
    </w:p>
    <w:p w14:paraId="467F5A91" w14:textId="77777777" w:rsidR="004B5846" w:rsidRPr="00840A29" w:rsidRDefault="004B5846" w:rsidP="004B5846">
      <w:pPr>
        <w:rPr>
          <w:rFonts w:ascii="Garamond" w:hAnsi="Garamond"/>
        </w:rPr>
      </w:pPr>
    </w:p>
    <w:p w14:paraId="1EC249F7" w14:textId="77777777" w:rsidR="004B5846" w:rsidRPr="00840A29" w:rsidRDefault="004B5846" w:rsidP="004B5846">
      <w:pPr>
        <w:rPr>
          <w:rFonts w:ascii="Garamond" w:hAnsi="Garamond"/>
        </w:rPr>
      </w:pPr>
    </w:p>
    <w:p w14:paraId="1E9C41AE" w14:textId="77777777" w:rsidR="004B5846" w:rsidRPr="00840A29" w:rsidRDefault="004B5846" w:rsidP="004B5846">
      <w:pPr>
        <w:rPr>
          <w:rFonts w:ascii="Garamond" w:hAnsi="Garamond"/>
        </w:rPr>
      </w:pPr>
    </w:p>
    <w:p w14:paraId="6B90657C" w14:textId="77777777" w:rsidR="004B5846" w:rsidRDefault="004B5846" w:rsidP="004B584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597386F" w14:textId="3B1F0401" w:rsidR="004B5846" w:rsidRPr="004B5846" w:rsidRDefault="004B5846" w:rsidP="004B584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5571E"/>
    <w:rsid w:val="00073F26"/>
    <w:rsid w:val="000774DA"/>
    <w:rsid w:val="00085DA0"/>
    <w:rsid w:val="00087C3E"/>
    <w:rsid w:val="000A159B"/>
    <w:rsid w:val="000A19E2"/>
    <w:rsid w:val="000D0C2B"/>
    <w:rsid w:val="000D5F7A"/>
    <w:rsid w:val="000E7269"/>
    <w:rsid w:val="000F53B6"/>
    <w:rsid w:val="000F5797"/>
    <w:rsid w:val="000F6393"/>
    <w:rsid w:val="001024F7"/>
    <w:rsid w:val="001068E3"/>
    <w:rsid w:val="00126312"/>
    <w:rsid w:val="00127CCC"/>
    <w:rsid w:val="00150994"/>
    <w:rsid w:val="00161DDB"/>
    <w:rsid w:val="00177439"/>
    <w:rsid w:val="001924B0"/>
    <w:rsid w:val="001975E8"/>
    <w:rsid w:val="001A1025"/>
    <w:rsid w:val="001A5FAA"/>
    <w:rsid w:val="001C264F"/>
    <w:rsid w:val="001D70C5"/>
    <w:rsid w:val="00221844"/>
    <w:rsid w:val="0022318A"/>
    <w:rsid w:val="002375AF"/>
    <w:rsid w:val="00237F80"/>
    <w:rsid w:val="00241933"/>
    <w:rsid w:val="00243393"/>
    <w:rsid w:val="00245352"/>
    <w:rsid w:val="002505FF"/>
    <w:rsid w:val="00253ECD"/>
    <w:rsid w:val="00264398"/>
    <w:rsid w:val="002778DE"/>
    <w:rsid w:val="00292283"/>
    <w:rsid w:val="0029409C"/>
    <w:rsid w:val="002953EB"/>
    <w:rsid w:val="00296844"/>
    <w:rsid w:val="002A3659"/>
    <w:rsid w:val="002B3561"/>
    <w:rsid w:val="002B4C90"/>
    <w:rsid w:val="002C287D"/>
    <w:rsid w:val="002E2EAF"/>
    <w:rsid w:val="002E715F"/>
    <w:rsid w:val="00306556"/>
    <w:rsid w:val="00314C61"/>
    <w:rsid w:val="003239B0"/>
    <w:rsid w:val="00346B5C"/>
    <w:rsid w:val="00370A8F"/>
    <w:rsid w:val="003B05B0"/>
    <w:rsid w:val="003C1E3D"/>
    <w:rsid w:val="003C3038"/>
    <w:rsid w:val="003D0E3E"/>
    <w:rsid w:val="003D117C"/>
    <w:rsid w:val="003D714C"/>
    <w:rsid w:val="003E3367"/>
    <w:rsid w:val="0040184E"/>
    <w:rsid w:val="00412FA8"/>
    <w:rsid w:val="00416899"/>
    <w:rsid w:val="004553B3"/>
    <w:rsid w:val="00455D34"/>
    <w:rsid w:val="00461118"/>
    <w:rsid w:val="0047773A"/>
    <w:rsid w:val="004863FC"/>
    <w:rsid w:val="004A28BB"/>
    <w:rsid w:val="004A428A"/>
    <w:rsid w:val="004A708E"/>
    <w:rsid w:val="004B172E"/>
    <w:rsid w:val="004B5846"/>
    <w:rsid w:val="004D17A1"/>
    <w:rsid w:val="004D6AF9"/>
    <w:rsid w:val="004E21BA"/>
    <w:rsid w:val="004F1380"/>
    <w:rsid w:val="004F7699"/>
    <w:rsid w:val="005006C0"/>
    <w:rsid w:val="00500D54"/>
    <w:rsid w:val="0050168E"/>
    <w:rsid w:val="0052259B"/>
    <w:rsid w:val="005262BA"/>
    <w:rsid w:val="005405D9"/>
    <w:rsid w:val="00543C3B"/>
    <w:rsid w:val="00563C9C"/>
    <w:rsid w:val="005648A1"/>
    <w:rsid w:val="00570B61"/>
    <w:rsid w:val="005779D7"/>
    <w:rsid w:val="00594486"/>
    <w:rsid w:val="005A4929"/>
    <w:rsid w:val="005A69CB"/>
    <w:rsid w:val="005B51A0"/>
    <w:rsid w:val="005C6740"/>
    <w:rsid w:val="005E05C4"/>
    <w:rsid w:val="005E56B9"/>
    <w:rsid w:val="005F38E1"/>
    <w:rsid w:val="006014C6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C1E22"/>
    <w:rsid w:val="00807D47"/>
    <w:rsid w:val="008118F5"/>
    <w:rsid w:val="00815E6A"/>
    <w:rsid w:val="0082577B"/>
    <w:rsid w:val="0083412E"/>
    <w:rsid w:val="00834C6E"/>
    <w:rsid w:val="00840A29"/>
    <w:rsid w:val="00842BC8"/>
    <w:rsid w:val="008457C0"/>
    <w:rsid w:val="00860AA2"/>
    <w:rsid w:val="0087279C"/>
    <w:rsid w:val="008A12B2"/>
    <w:rsid w:val="008C3684"/>
    <w:rsid w:val="008E0503"/>
    <w:rsid w:val="008E3C3B"/>
    <w:rsid w:val="008F1965"/>
    <w:rsid w:val="00912F00"/>
    <w:rsid w:val="00945467"/>
    <w:rsid w:val="00950591"/>
    <w:rsid w:val="00961371"/>
    <w:rsid w:val="009636C6"/>
    <w:rsid w:val="0099021A"/>
    <w:rsid w:val="009A0F65"/>
    <w:rsid w:val="009A50E9"/>
    <w:rsid w:val="009C5FBB"/>
    <w:rsid w:val="009C79C7"/>
    <w:rsid w:val="009D33C5"/>
    <w:rsid w:val="009D3A5A"/>
    <w:rsid w:val="00A03517"/>
    <w:rsid w:val="00A12335"/>
    <w:rsid w:val="00A17A92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A025D"/>
    <w:rsid w:val="00CA0C0E"/>
    <w:rsid w:val="00CA2E60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86BD3"/>
    <w:rsid w:val="00DB06CB"/>
    <w:rsid w:val="00DB0971"/>
    <w:rsid w:val="00DB3512"/>
    <w:rsid w:val="00DB5531"/>
    <w:rsid w:val="00DB756C"/>
    <w:rsid w:val="00DF5310"/>
    <w:rsid w:val="00E1253B"/>
    <w:rsid w:val="00E156BA"/>
    <w:rsid w:val="00E26D98"/>
    <w:rsid w:val="00E43F9F"/>
    <w:rsid w:val="00E47937"/>
    <w:rsid w:val="00E525BA"/>
    <w:rsid w:val="00E628FA"/>
    <w:rsid w:val="00E64B74"/>
    <w:rsid w:val="00E67718"/>
    <w:rsid w:val="00E701D1"/>
    <w:rsid w:val="00E7460D"/>
    <w:rsid w:val="00E91CF7"/>
    <w:rsid w:val="00E94536"/>
    <w:rsid w:val="00EA6A08"/>
    <w:rsid w:val="00EB7810"/>
    <w:rsid w:val="00EB7D74"/>
    <w:rsid w:val="00EC21A8"/>
    <w:rsid w:val="00EC3FB1"/>
    <w:rsid w:val="00F205CF"/>
    <w:rsid w:val="00F21CAB"/>
    <w:rsid w:val="00F35F19"/>
    <w:rsid w:val="00F46F1A"/>
    <w:rsid w:val="00F56DC2"/>
    <w:rsid w:val="00F60AB3"/>
    <w:rsid w:val="00F84E9B"/>
    <w:rsid w:val="00F92D8D"/>
    <w:rsid w:val="00F9467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82577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2577B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7824C5-167D-49B9-A88F-85821CB6CBF3}"/>
</file>

<file path=customXml/itemProps3.xml><?xml version="1.0" encoding="utf-8"?>
<ds:datastoreItem xmlns:ds="http://schemas.openxmlformats.org/officeDocument/2006/customXml" ds:itemID="{B4BD83B9-D717-46BC-ABD4-DBCE03ED6180}"/>
</file>

<file path=customXml/itemProps4.xml><?xml version="1.0" encoding="utf-8"?>
<ds:datastoreItem xmlns:ds="http://schemas.openxmlformats.org/officeDocument/2006/customXml" ds:itemID="{CAE7E10F-1AD7-4857-B086-1DDA9F345A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248</Words>
  <Characters>1465</Characters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